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D2" w:rsidRPr="008004D2" w:rsidRDefault="008004D2" w:rsidP="008004D2">
      <w:pPr>
        <w:widowControl/>
        <w:adjustRightInd w:val="0"/>
        <w:snapToGrid w:val="0"/>
        <w:spacing w:line="56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8004D2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472564">
        <w:rPr>
          <w:rFonts w:ascii="Times New Roman" w:eastAsia="方正黑体_GBK" w:hAnsi="Times New Roman" w:cs="Times New Roman"/>
          <w:sz w:val="32"/>
          <w:szCs w:val="32"/>
        </w:rPr>
        <w:t>4</w:t>
      </w:r>
      <w:r w:rsidRPr="008004D2"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</w:p>
    <w:p w:rsidR="008004D2" w:rsidRPr="008004D2" w:rsidRDefault="008004D2" w:rsidP="008004D2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8004D2">
        <w:rPr>
          <w:rFonts w:ascii="Times New Roman" w:eastAsia="方正小标宋_GBK" w:hAnsi="Times New Roman" w:cs="Times New Roman"/>
          <w:b/>
          <w:bCs/>
          <w:sz w:val="44"/>
          <w:szCs w:val="44"/>
        </w:rPr>
        <w:t>江苏开放大学（江苏城市职业学院）</w:t>
      </w:r>
    </w:p>
    <w:p w:rsidR="008004D2" w:rsidRPr="008004D2" w:rsidRDefault="008004D2" w:rsidP="008004D2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8004D2">
        <w:rPr>
          <w:rFonts w:ascii="Times New Roman" w:eastAsia="方正小标宋_GBK" w:hAnsi="Times New Roman" w:cs="Times New Roman"/>
          <w:b/>
          <w:bCs/>
          <w:sz w:val="44"/>
          <w:szCs w:val="44"/>
        </w:rPr>
        <w:t>部门自行采购项目备案及归档目录</w:t>
      </w:r>
    </w:p>
    <w:p w:rsidR="008004D2" w:rsidRPr="008004D2" w:rsidRDefault="008004D2" w:rsidP="008004D2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04D2" w:rsidRDefault="008004D2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Style w:val="a3"/>
          <w:rFonts w:ascii="Times New Roman" w:eastAsia="方正仿宋_GBK" w:hAnsi="Times New Roman" w:cs="Times New Roman"/>
          <w:b w:val="0"/>
          <w:sz w:val="32"/>
          <w:szCs w:val="32"/>
        </w:rPr>
      </w:pPr>
      <w:r>
        <w:rPr>
          <w:rStyle w:val="a3"/>
          <w:rFonts w:ascii="Times New Roman" w:eastAsia="方正仿宋_GBK" w:hAnsi="Times New Roman" w:cs="Times New Roman" w:hint="eastAsia"/>
          <w:b w:val="0"/>
          <w:sz w:val="32"/>
          <w:szCs w:val="32"/>
        </w:rPr>
        <w:t>1.</w:t>
      </w:r>
      <w:r w:rsidR="00AA4642" w:rsidRPr="00AA4642">
        <w:rPr>
          <w:rStyle w:val="a3"/>
          <w:rFonts w:ascii="Times New Roman" w:eastAsia="方正仿宋_GBK" w:hAnsi="Times New Roman" w:cs="Times New Roman" w:hint="eastAsia"/>
          <w:b w:val="0"/>
          <w:sz w:val="32"/>
          <w:szCs w:val="32"/>
        </w:rPr>
        <w:t>部门自行采购年度</w:t>
      </w:r>
      <w:r w:rsidRPr="008004D2">
        <w:rPr>
          <w:rStyle w:val="a3"/>
          <w:rFonts w:ascii="Times New Roman" w:eastAsia="方正仿宋_GBK" w:hAnsi="Times New Roman" w:cs="Times New Roman"/>
          <w:b w:val="0"/>
          <w:sz w:val="32"/>
          <w:szCs w:val="32"/>
        </w:rPr>
        <w:t>项目汇总表</w:t>
      </w:r>
    </w:p>
    <w:p w:rsidR="008004D2" w:rsidRPr="008004D2" w:rsidRDefault="008004D2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Style w:val="a3"/>
          <w:rFonts w:ascii="Times New Roman" w:eastAsia="方正仿宋_GBK" w:hAnsi="Times New Roman" w:cs="Times New Roman"/>
          <w:b w:val="0"/>
          <w:sz w:val="32"/>
          <w:szCs w:val="32"/>
        </w:rPr>
      </w:pPr>
      <w:r>
        <w:rPr>
          <w:rStyle w:val="a3"/>
          <w:rFonts w:ascii="Times New Roman" w:eastAsia="方正仿宋_GBK" w:hAnsi="Times New Roman" w:cs="Times New Roman" w:hint="eastAsia"/>
          <w:b w:val="0"/>
          <w:sz w:val="32"/>
          <w:szCs w:val="32"/>
        </w:rPr>
        <w:t>2.</w:t>
      </w:r>
      <w:r w:rsidRPr="008004D2">
        <w:rPr>
          <w:rStyle w:val="a3"/>
          <w:rFonts w:ascii="Times New Roman" w:eastAsia="方正仿宋_GBK" w:hAnsi="Times New Roman" w:cs="Times New Roman"/>
          <w:b w:val="0"/>
          <w:sz w:val="32"/>
          <w:szCs w:val="32"/>
        </w:rPr>
        <w:t>部门自行采购自查</w:t>
      </w:r>
      <w:bookmarkStart w:id="0" w:name="_GoBack"/>
      <w:bookmarkEnd w:id="0"/>
      <w:r w:rsidRPr="008004D2">
        <w:rPr>
          <w:rStyle w:val="a3"/>
          <w:rFonts w:ascii="Times New Roman" w:eastAsia="方正仿宋_GBK" w:hAnsi="Times New Roman" w:cs="Times New Roman"/>
          <w:b w:val="0"/>
          <w:sz w:val="32"/>
          <w:szCs w:val="32"/>
        </w:rPr>
        <w:t>总结</w:t>
      </w:r>
    </w:p>
    <w:p w:rsidR="008004D2" w:rsidRDefault="008004D2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</w:pPr>
      <w:r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3.</w:t>
      </w:r>
      <w:r w:rsidR="003B7B5C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立项</w:t>
      </w:r>
      <w:r w:rsidRPr="008004D2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报告</w:t>
      </w:r>
    </w:p>
    <w:p w:rsidR="00F6161C" w:rsidRPr="008004D2" w:rsidRDefault="00F6161C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Style w:val="a3"/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4</w:t>
      </w:r>
      <w:r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.</w:t>
      </w:r>
      <w:r w:rsidRPr="00F6161C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立项项目招标申报表</w:t>
      </w:r>
    </w:p>
    <w:p w:rsidR="008004D2" w:rsidRPr="008004D2" w:rsidRDefault="00F6161C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5</w:t>
      </w:r>
      <w:r w:rsidR="008004D2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.</w:t>
      </w:r>
      <w:r w:rsidR="008004D2" w:rsidRPr="008004D2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询价需求材料</w:t>
      </w:r>
    </w:p>
    <w:p w:rsidR="008004D2" w:rsidRPr="008004D2" w:rsidRDefault="00F6161C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6</w:t>
      </w:r>
      <w:r w:rsidR="008004D2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.</w:t>
      </w:r>
      <w:r w:rsidRPr="00F6161C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采购需求询价</w:t>
      </w:r>
      <w:r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/</w:t>
      </w:r>
      <w:r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报价</w:t>
      </w:r>
      <w:r w:rsidRPr="00F6161C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单</w:t>
      </w:r>
    </w:p>
    <w:p w:rsidR="008004D2" w:rsidRPr="008004D2" w:rsidRDefault="00F6161C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7</w:t>
      </w:r>
      <w:r w:rsidR="008004D2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.</w:t>
      </w:r>
      <w:r w:rsidR="008004D2" w:rsidRPr="008004D2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询价采购记录</w:t>
      </w:r>
      <w:r w:rsidR="003C69BA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表</w:t>
      </w:r>
    </w:p>
    <w:p w:rsidR="008004D2" w:rsidRPr="008004D2" w:rsidRDefault="00F6161C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8</w:t>
      </w:r>
      <w:r w:rsidR="008004D2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.</w:t>
      </w:r>
      <w:r w:rsidR="008004D2" w:rsidRPr="008004D2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采购合同</w:t>
      </w:r>
    </w:p>
    <w:p w:rsidR="008004D2" w:rsidRPr="008004D2" w:rsidRDefault="00F6161C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9</w:t>
      </w:r>
      <w:r w:rsidR="008004D2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.</w:t>
      </w:r>
      <w:r w:rsidRPr="00F6161C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验收报告</w:t>
      </w:r>
    </w:p>
    <w:p w:rsidR="008004D2" w:rsidRPr="008004D2" w:rsidRDefault="00F6161C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10</w:t>
      </w:r>
      <w:r w:rsidR="008004D2"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.</w:t>
      </w:r>
      <w:r w:rsidR="008004D2" w:rsidRPr="008004D2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其他采购人认为需归档的材料</w:t>
      </w:r>
    </w:p>
    <w:p w:rsidR="00587C7C" w:rsidRPr="008004D2" w:rsidRDefault="00587C7C">
      <w:pPr>
        <w:rPr>
          <w:rFonts w:ascii="Times New Roman" w:hAnsi="Times New Roman" w:cs="Times New Roman"/>
        </w:rPr>
      </w:pPr>
    </w:p>
    <w:sectPr w:rsidR="00587C7C" w:rsidRPr="008004D2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0D" w:rsidRDefault="0061190D" w:rsidP="00CC44BE">
      <w:r>
        <w:separator/>
      </w:r>
    </w:p>
  </w:endnote>
  <w:endnote w:type="continuationSeparator" w:id="0">
    <w:p w:rsidR="0061190D" w:rsidRDefault="0061190D" w:rsidP="00CC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0D" w:rsidRDefault="0061190D" w:rsidP="00CC44BE">
      <w:r>
        <w:separator/>
      </w:r>
    </w:p>
  </w:footnote>
  <w:footnote w:type="continuationSeparator" w:id="0">
    <w:p w:rsidR="0061190D" w:rsidRDefault="0061190D" w:rsidP="00CC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ABB61"/>
    <w:multiLevelType w:val="singleLevel"/>
    <w:tmpl w:val="68AABB6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D2"/>
    <w:rsid w:val="00042CDE"/>
    <w:rsid w:val="001C2B2D"/>
    <w:rsid w:val="003518C6"/>
    <w:rsid w:val="003B7B5C"/>
    <w:rsid w:val="003C69BA"/>
    <w:rsid w:val="004604FE"/>
    <w:rsid w:val="00472564"/>
    <w:rsid w:val="00587C7C"/>
    <w:rsid w:val="0061190D"/>
    <w:rsid w:val="008004D2"/>
    <w:rsid w:val="00895297"/>
    <w:rsid w:val="008C5AD6"/>
    <w:rsid w:val="00A53E3E"/>
    <w:rsid w:val="00AA4642"/>
    <w:rsid w:val="00B840FF"/>
    <w:rsid w:val="00CC44BE"/>
    <w:rsid w:val="00F6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D083B"/>
  <w15:chartTrackingRefBased/>
  <w15:docId w15:val="{6CB788B5-8D21-41F0-B37B-04F74544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4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004D2"/>
    <w:rPr>
      <w:b/>
    </w:rPr>
  </w:style>
  <w:style w:type="paragraph" w:styleId="a4">
    <w:name w:val="List Paragraph"/>
    <w:basedOn w:val="a"/>
    <w:uiPriority w:val="34"/>
    <w:qFormat/>
    <w:rsid w:val="008004D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C4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44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4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4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周蕾</dc:creator>
  <cp:keywords/>
  <dc:description/>
  <cp:lastModifiedBy>刘晓倩</cp:lastModifiedBy>
  <cp:revision>14</cp:revision>
  <dcterms:created xsi:type="dcterms:W3CDTF">2022-05-16T08:21:00Z</dcterms:created>
  <dcterms:modified xsi:type="dcterms:W3CDTF">2022-05-18T02:31:00Z</dcterms:modified>
</cp:coreProperties>
</file>