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9C" w:rsidRPr="00872AA3" w:rsidRDefault="0072649C" w:rsidP="002F3FCA">
      <w:pPr>
        <w:spacing w:beforeLines="50" w:before="156" w:afterLines="50" w:after="156" w:line="480" w:lineRule="exact"/>
        <w:jc w:val="center"/>
        <w:rPr>
          <w:rFonts w:ascii="方正小标宋_GBK" w:eastAsia="方正小标宋_GBK"/>
          <w:sz w:val="24"/>
          <w:szCs w:val="28"/>
        </w:rPr>
      </w:pPr>
      <w:r w:rsidRPr="00872AA3">
        <w:rPr>
          <w:rFonts w:ascii="方正小标宋_GBK" w:eastAsia="方正小标宋_GBK" w:hint="eastAsia"/>
          <w:sz w:val="24"/>
          <w:szCs w:val="28"/>
        </w:rPr>
        <w:t>江苏城市职业学院2025年</w:t>
      </w:r>
      <w:r w:rsidR="009B1043" w:rsidRPr="00872AA3">
        <w:rPr>
          <w:rFonts w:ascii="方正小标宋_GBK" w:eastAsia="方正小标宋_GBK" w:hint="eastAsia"/>
          <w:sz w:val="24"/>
          <w:szCs w:val="28"/>
        </w:rPr>
        <w:t>三年制高职</w:t>
      </w:r>
      <w:r w:rsidRPr="00872AA3">
        <w:rPr>
          <w:rFonts w:ascii="方正小标宋_GBK" w:eastAsia="方正小标宋_GBK" w:hint="eastAsia"/>
          <w:sz w:val="24"/>
          <w:szCs w:val="28"/>
        </w:rPr>
        <w:t>拟招生专业</w:t>
      </w:r>
      <w:r w:rsidR="00544B4C" w:rsidRPr="00872AA3">
        <w:rPr>
          <w:rFonts w:ascii="方正小标宋_GBK" w:eastAsia="方正小标宋_GBK" w:hint="eastAsia"/>
          <w:sz w:val="24"/>
          <w:szCs w:val="28"/>
        </w:rPr>
        <w:t>名单</w:t>
      </w:r>
      <w:r w:rsidR="00416C28" w:rsidRPr="00872AA3">
        <w:rPr>
          <w:rFonts w:ascii="方正小标宋_GBK" w:eastAsia="方正小标宋_GBK" w:hint="eastAsia"/>
          <w:sz w:val="24"/>
          <w:szCs w:val="28"/>
        </w:rPr>
        <w:t>公示</w:t>
      </w:r>
      <w:r w:rsidRPr="00872AA3">
        <w:rPr>
          <w:rFonts w:ascii="方正小标宋_GBK" w:eastAsia="方正小标宋_GBK" w:hint="eastAsia"/>
          <w:sz w:val="24"/>
          <w:szCs w:val="28"/>
        </w:rPr>
        <w:t>（含1个拟新增专业）</w:t>
      </w: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2455"/>
        <w:gridCol w:w="1686"/>
        <w:gridCol w:w="1686"/>
        <w:gridCol w:w="846"/>
      </w:tblGrid>
      <w:tr w:rsidR="0072649C" w:rsidRPr="0072649C" w:rsidTr="002F3FCA">
        <w:trPr>
          <w:trHeight w:val="454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>专业</w:t>
            </w: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br/>
              <w:t>代码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>专业大类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>专业类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5603C4">
              <w:rPr>
                <w:rFonts w:ascii="黑体" w:eastAsia="黑体" w:hAnsi="黑体" w:cs="Times New Roman"/>
                <w:bCs/>
                <w:kern w:val="0"/>
                <w:szCs w:val="21"/>
              </w:rPr>
              <w:t xml:space="preserve">备注 </w:t>
            </w: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530808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采购与供应管理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财经商贸大类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物流类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530702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跨境电子商务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财经商贸大类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电子商务类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530701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财经商贸大类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电子商务类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530602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连锁经营与管理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财经商贸大类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工商管理类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530802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现代物流管理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财经商贸大类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物流类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530302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大数据与会计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财经商贸大类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财务会计类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440404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建筑设备类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440102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440502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建设工程管理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建设工程管理类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440401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建筑设备工程技术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建筑设备类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500601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城市轨道交通工程技术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交通运输大类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城市轨道交通类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440301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土建施工类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440106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建筑室内设计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440501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建设工程管理类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440304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智能建造技术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891D68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1D6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891D68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91D6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土建施工类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拟新增</w:t>
            </w: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信息工程学院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510209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人工智能技术应用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电子与信息大类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460305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工业机器人技术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装备制造大类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自动化类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460301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装备制造大类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自动化类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510202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电子与信息大类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510203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电子与信息大类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510101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电子与信息大类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电子信息类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510102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电子与信息大类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电子信息类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460306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装备制造大类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自动化类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环境生态学院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440105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风景园林设计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建筑设计类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GoBack" w:colFirst="4" w:colLast="4"/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420805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环境管理与评价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资源环境与安全大类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环境保护类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bookmarkEnd w:id="0"/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420801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环境监测技术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资源环境与安全大类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环境保护类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420802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资源环境与安全大类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环境保护类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410202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农林牧渔大类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林业类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550106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文化艺术大类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550103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数字媒体艺术设计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文化艺术大类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560206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影视动画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新闻传播大类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广播影视类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550113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广告艺术设计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文化艺术大类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560202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广播影视节目制作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新闻传播大类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广播影视类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560213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融媒体技术与运营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新闻传播大类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广播影视类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550102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文化艺术大类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550114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室内艺术设计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文化艺术大类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490217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化妆品经营与管理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食品药品与粮食大类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药品与医疗器械类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540113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休闲服务与管理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旅游大类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旅游类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649C" w:rsidRPr="005603C4" w:rsidTr="002F3FC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49C" w:rsidRPr="005603C4" w:rsidRDefault="0072649C" w:rsidP="00D74A7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550117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人物形象设计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文化艺术大类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03C4">
              <w:rPr>
                <w:rFonts w:ascii="Times New Roman" w:eastAsia="宋体" w:hAnsi="Times New Roman" w:cs="Times New Roman"/>
                <w:kern w:val="0"/>
                <w:szCs w:val="21"/>
              </w:rPr>
              <w:t>艺术设计类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9C" w:rsidRPr="005603C4" w:rsidRDefault="0072649C" w:rsidP="00D74A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5603C4" w:rsidRDefault="005603C4"/>
    <w:p w:rsidR="005603C4" w:rsidRDefault="005603C4"/>
    <w:sectPr w:rsidR="005603C4" w:rsidSect="002F3FCA">
      <w:footerReference w:type="default" r:id="rId6"/>
      <w:pgSz w:w="11906" w:h="16838"/>
      <w:pgMar w:top="141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BE" w:rsidRDefault="00506BBE" w:rsidP="005603C4">
      <w:r>
        <w:separator/>
      </w:r>
    </w:p>
  </w:endnote>
  <w:endnote w:type="continuationSeparator" w:id="0">
    <w:p w:rsidR="00506BBE" w:rsidRDefault="00506BBE" w:rsidP="0056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51742530"/>
      <w:docPartObj>
        <w:docPartGallery w:val="Page Numbers (Bottom of Page)"/>
        <w:docPartUnique/>
      </w:docPartObj>
    </w:sdtPr>
    <w:sdtContent>
      <w:p w:rsidR="002D167A" w:rsidRPr="002D167A" w:rsidRDefault="002D167A" w:rsidP="002D167A">
        <w:pPr>
          <w:pStyle w:val="a4"/>
          <w:jc w:val="center"/>
          <w:rPr>
            <w:rFonts w:ascii="Times New Roman" w:hAnsi="Times New Roman" w:cs="Times New Roman"/>
          </w:rPr>
        </w:pPr>
        <w:r w:rsidRPr="002D167A">
          <w:rPr>
            <w:rFonts w:ascii="Times New Roman" w:hAnsi="Times New Roman" w:cs="Times New Roman"/>
          </w:rPr>
          <w:fldChar w:fldCharType="begin"/>
        </w:r>
        <w:r w:rsidRPr="002D167A">
          <w:rPr>
            <w:rFonts w:ascii="Times New Roman" w:hAnsi="Times New Roman" w:cs="Times New Roman"/>
          </w:rPr>
          <w:instrText>PAGE   \* MERGEFORMAT</w:instrText>
        </w:r>
        <w:r w:rsidRPr="002D167A">
          <w:rPr>
            <w:rFonts w:ascii="Times New Roman" w:hAnsi="Times New Roman" w:cs="Times New Roman"/>
          </w:rPr>
          <w:fldChar w:fldCharType="separate"/>
        </w:r>
        <w:r w:rsidRPr="002D167A">
          <w:rPr>
            <w:rFonts w:ascii="Times New Roman" w:hAnsi="Times New Roman" w:cs="Times New Roman"/>
            <w:noProof/>
            <w:lang w:val="zh-CN"/>
          </w:rPr>
          <w:t>2</w:t>
        </w:r>
        <w:r w:rsidRPr="002D167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BE" w:rsidRDefault="00506BBE" w:rsidP="005603C4">
      <w:r>
        <w:separator/>
      </w:r>
    </w:p>
  </w:footnote>
  <w:footnote w:type="continuationSeparator" w:id="0">
    <w:p w:rsidR="00506BBE" w:rsidRDefault="00506BBE" w:rsidP="0056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5"/>
    <w:rsid w:val="0003777C"/>
    <w:rsid w:val="00097A88"/>
    <w:rsid w:val="000F308F"/>
    <w:rsid w:val="00247B47"/>
    <w:rsid w:val="002725F2"/>
    <w:rsid w:val="002D167A"/>
    <w:rsid w:val="002F3FCA"/>
    <w:rsid w:val="003A4B5C"/>
    <w:rsid w:val="00405CC5"/>
    <w:rsid w:val="00416C28"/>
    <w:rsid w:val="004E62CB"/>
    <w:rsid w:val="00506BBE"/>
    <w:rsid w:val="00515EBD"/>
    <w:rsid w:val="00544B4C"/>
    <w:rsid w:val="005603C4"/>
    <w:rsid w:val="005E00A0"/>
    <w:rsid w:val="005F3CA8"/>
    <w:rsid w:val="0062646A"/>
    <w:rsid w:val="00674815"/>
    <w:rsid w:val="00721BC0"/>
    <w:rsid w:val="0072649C"/>
    <w:rsid w:val="00756F4E"/>
    <w:rsid w:val="00790F3E"/>
    <w:rsid w:val="00863A1B"/>
    <w:rsid w:val="00872AA3"/>
    <w:rsid w:val="00891D68"/>
    <w:rsid w:val="008A2ED7"/>
    <w:rsid w:val="00920285"/>
    <w:rsid w:val="009543E0"/>
    <w:rsid w:val="009849F5"/>
    <w:rsid w:val="009B051E"/>
    <w:rsid w:val="009B1043"/>
    <w:rsid w:val="00A27276"/>
    <w:rsid w:val="00A87DC4"/>
    <w:rsid w:val="00AE2102"/>
    <w:rsid w:val="00B604D1"/>
    <w:rsid w:val="00BA1626"/>
    <w:rsid w:val="00C44FF8"/>
    <w:rsid w:val="00C55D1D"/>
    <w:rsid w:val="00C767D7"/>
    <w:rsid w:val="00D52ADB"/>
    <w:rsid w:val="00D66B58"/>
    <w:rsid w:val="00D875EB"/>
    <w:rsid w:val="00D9001E"/>
    <w:rsid w:val="00E40EA0"/>
    <w:rsid w:val="00EB23C1"/>
    <w:rsid w:val="00EB2C9B"/>
    <w:rsid w:val="00EB3DE4"/>
    <w:rsid w:val="00EC3A4A"/>
    <w:rsid w:val="00ED728C"/>
    <w:rsid w:val="00EE7F65"/>
    <w:rsid w:val="00E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25373-E673-42C2-90BD-2B95A8D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刘晓倩</dc:creator>
  <cp:keywords/>
  <dc:description/>
  <cp:lastModifiedBy>杨英</cp:lastModifiedBy>
  <cp:revision>20</cp:revision>
  <dcterms:created xsi:type="dcterms:W3CDTF">2024-10-23T01:52:00Z</dcterms:created>
  <dcterms:modified xsi:type="dcterms:W3CDTF">2024-12-04T06:34:00Z</dcterms:modified>
</cp:coreProperties>
</file>